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E6" w:rsidRDefault="005B11E6" w:rsidP="005B11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5B11E6" w:rsidRDefault="005B11E6" w:rsidP="005B11E6">
      <w:pPr>
        <w:rPr>
          <w:sz w:val="26"/>
          <w:szCs w:val="26"/>
        </w:rPr>
      </w:pPr>
      <w:r>
        <w:rPr>
          <w:sz w:val="26"/>
          <w:szCs w:val="26"/>
        </w:rPr>
        <w:t>10.11.2023</w:t>
      </w:r>
    </w:p>
    <w:p w:rsidR="005B11E6" w:rsidRDefault="005B11E6" w:rsidP="005B11E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B11E6" w:rsidRDefault="005B11E6" w:rsidP="005B11E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5B11E6" w:rsidRDefault="005B11E6" w:rsidP="005B11E6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5B11E6" w:rsidRDefault="005B11E6" w:rsidP="005B11E6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258 кв. м в кадастровом квартале 29:16:073106, расположенного в территориальном округе Варавино-Фактория </w:t>
      </w:r>
      <w:r>
        <w:rPr>
          <w:sz w:val="26"/>
          <w:szCs w:val="26"/>
        </w:rPr>
        <w:br/>
        <w:t xml:space="preserve">г. Архангельска по ул. </w:t>
      </w:r>
      <w:proofErr w:type="spellStart"/>
      <w:r>
        <w:rPr>
          <w:sz w:val="26"/>
          <w:szCs w:val="26"/>
        </w:rPr>
        <w:t>Белогорской</w:t>
      </w:r>
      <w:proofErr w:type="spellEnd"/>
      <w:r>
        <w:rPr>
          <w:sz w:val="26"/>
          <w:szCs w:val="26"/>
        </w:rPr>
        <w:t>:</w:t>
      </w:r>
      <w:proofErr w:type="gramEnd"/>
    </w:p>
    <w:p w:rsidR="005B11E6" w:rsidRDefault="005B11E6" w:rsidP="005B11E6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г.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5B11E6" w:rsidRDefault="005B11E6" w:rsidP="005B11E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"17" ноября 2023 года по "22" ноября 2023 года.</w:t>
      </w:r>
    </w:p>
    <w:p w:rsidR="005B11E6" w:rsidRDefault="005B11E6" w:rsidP="005B11E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Варавино-Фактория г. Архангельска </w:t>
      </w:r>
      <w:r>
        <w:rPr>
          <w:sz w:val="26"/>
          <w:szCs w:val="26"/>
        </w:rPr>
        <w:br/>
        <w:t xml:space="preserve">по ул. </w:t>
      </w:r>
      <w:proofErr w:type="spellStart"/>
      <w:r>
        <w:rPr>
          <w:sz w:val="26"/>
          <w:szCs w:val="26"/>
        </w:rPr>
        <w:t>Белогорской</w:t>
      </w:r>
      <w:proofErr w:type="spellEnd"/>
      <w:r>
        <w:rPr>
          <w:sz w:val="26"/>
          <w:szCs w:val="26"/>
        </w:rPr>
        <w:t xml:space="preserve">, об утверждении схемы расположения земельного участка"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B11E6" w:rsidTr="005B11E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E6" w:rsidRDefault="005B11E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E6" w:rsidRDefault="005B11E6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</w:t>
            </w:r>
          </w:p>
        </w:tc>
      </w:tr>
    </w:tbl>
    <w:p w:rsidR="005B11E6" w:rsidRDefault="005B11E6" w:rsidP="005B11E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17 ноября 2023 года:</w:t>
      </w:r>
    </w:p>
    <w:p w:rsidR="005B11E6" w:rsidRDefault="005B11E6" w:rsidP="005B11E6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5B11E6" w:rsidRDefault="005B11E6" w:rsidP="005B11E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5B11E6" w:rsidRDefault="005B11E6" w:rsidP="005B11E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"17" ноября 2023 года по "22" ноября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5B11E6" w:rsidRDefault="005B11E6" w:rsidP="005B11E6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5B11E6" w:rsidRDefault="005B11E6" w:rsidP="005B11E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20"/>
        <w:gridCol w:w="5976"/>
      </w:tblGrid>
      <w:tr w:rsidR="005B11E6" w:rsidTr="005B11E6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E6" w:rsidRDefault="005B11E6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E6" w:rsidRDefault="005B11E6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E6" w:rsidRDefault="005B11E6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B11E6" w:rsidTr="005B11E6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E6" w:rsidRDefault="005B11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510, 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eastAsia="en-US"/>
              </w:rPr>
              <w:t>тел. 60-71-44</w:t>
            </w:r>
          </w:p>
          <w:p w:rsidR="005B11E6" w:rsidRDefault="005B11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E6" w:rsidRDefault="005B11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22.11.2023 г.</w:t>
            </w:r>
          </w:p>
          <w:p w:rsidR="005B11E6" w:rsidRDefault="005B11E6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E6" w:rsidRDefault="005B11E6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5B11E6" w:rsidRDefault="005B11E6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5B11E6" w:rsidRDefault="005B11E6" w:rsidP="005B11E6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B11E6" w:rsidRDefault="005B11E6" w:rsidP="005B11E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5B11E6" w:rsidRDefault="005B11E6" w:rsidP="005B11E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5B11E6" w:rsidRDefault="005B11E6" w:rsidP="005B11E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B11E6" w:rsidRDefault="005B11E6" w:rsidP="005B11E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5B11E6" w:rsidRDefault="005B11E6" w:rsidP="005B11E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5B11E6" w:rsidRDefault="005B11E6" w:rsidP="005B11E6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опубликована </w:t>
      </w:r>
      <w:r w:rsidR="006F7A40"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>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F447B7" w:rsidRPr="005B11E6" w:rsidRDefault="00F447B7" w:rsidP="005B11E6"/>
    <w:sectPr w:rsidR="00F447B7" w:rsidRPr="005B11E6" w:rsidSect="001B272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F6"/>
    <w:rsid w:val="001B272D"/>
    <w:rsid w:val="005B11E6"/>
    <w:rsid w:val="006F7A40"/>
    <w:rsid w:val="008C7FF6"/>
    <w:rsid w:val="00F4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Александровна</dc:creator>
  <cp:keywords/>
  <dc:description/>
  <cp:lastModifiedBy>Людмила Юрьевна Березина</cp:lastModifiedBy>
  <cp:revision>4</cp:revision>
  <dcterms:created xsi:type="dcterms:W3CDTF">2023-10-18T11:50:00Z</dcterms:created>
  <dcterms:modified xsi:type="dcterms:W3CDTF">2023-10-19T10:48:00Z</dcterms:modified>
</cp:coreProperties>
</file>